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55E9F5" w14:textId="77777777"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14:paraId="4FFD3A1D" w14:textId="77777777"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269"/>
        <w:gridCol w:w="3399"/>
        <w:gridCol w:w="851"/>
        <w:gridCol w:w="611"/>
        <w:gridCol w:w="1092"/>
        <w:gridCol w:w="992"/>
        <w:gridCol w:w="851"/>
        <w:gridCol w:w="992"/>
        <w:gridCol w:w="992"/>
        <w:gridCol w:w="1418"/>
        <w:gridCol w:w="1418"/>
      </w:tblGrid>
      <w:tr w:rsidR="00371E20" w:rsidRPr="00366461" w14:paraId="424763CD" w14:textId="77777777" w:rsidTr="00BB4323">
        <w:trPr>
          <w:trHeight w:val="970"/>
        </w:trPr>
        <w:tc>
          <w:tcPr>
            <w:tcW w:w="533" w:type="dxa"/>
            <w:shd w:val="clear" w:color="auto" w:fill="auto"/>
            <w:hideMark/>
          </w:tcPr>
          <w:p w14:paraId="40AB49C5" w14:textId="77777777" w:rsidR="00371E20" w:rsidRPr="008C0FFF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. Број</w:t>
            </w:r>
          </w:p>
        </w:tc>
        <w:tc>
          <w:tcPr>
            <w:tcW w:w="2269" w:type="dxa"/>
            <w:shd w:val="clear" w:color="auto" w:fill="auto"/>
            <w:hideMark/>
          </w:tcPr>
          <w:p w14:paraId="0639DF3D" w14:textId="77777777" w:rsidR="00371E20" w:rsidRPr="008C0FFF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3399" w:type="dxa"/>
            <w:shd w:val="clear" w:color="auto" w:fill="auto"/>
            <w:hideMark/>
          </w:tcPr>
          <w:p w14:paraId="7535E460" w14:textId="77777777" w:rsidR="00371E20" w:rsidRPr="00BB4323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BB4323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851" w:type="dxa"/>
            <w:shd w:val="clear" w:color="auto" w:fill="auto"/>
            <w:hideMark/>
          </w:tcPr>
          <w:p w14:paraId="2F872013" w14:textId="77777777" w:rsidR="00371E20" w:rsidRPr="008C0FFF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.  мере</w:t>
            </w:r>
          </w:p>
        </w:tc>
        <w:tc>
          <w:tcPr>
            <w:tcW w:w="611" w:type="dxa"/>
            <w:shd w:val="clear" w:color="auto" w:fill="auto"/>
            <w:hideMark/>
          </w:tcPr>
          <w:p w14:paraId="6DE653A3" w14:textId="77777777" w:rsidR="00371E20" w:rsidRPr="008C0FFF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1092" w:type="dxa"/>
            <w:shd w:val="clear" w:color="auto" w:fill="auto"/>
            <w:hideMark/>
          </w:tcPr>
          <w:p w14:paraId="38239325" w14:textId="77777777" w:rsidR="00371E20" w:rsidRPr="008C0FFF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14:paraId="47D0C0E4" w14:textId="77777777" w:rsidR="00371E20" w:rsidRPr="00BB4323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BB4323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14:paraId="2E84CB7D" w14:textId="77777777" w:rsidR="00371E20" w:rsidRPr="008C0FFF" w:rsidRDefault="00371E20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377F3A06" w14:textId="77777777" w:rsidR="00371E20" w:rsidRPr="00BB4323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BB4323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26E1DA30" w14:textId="77777777" w:rsidR="00371E20" w:rsidRPr="00BB4323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BB4323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са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417C2D64" w14:textId="77777777" w:rsidR="00371E20" w:rsidRPr="00BB4323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BB4323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53E639E2" w14:textId="77777777" w:rsidR="00371E20" w:rsidRPr="00BB4323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BB4323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</w:tr>
      <w:tr w:rsidR="00371E20" w:rsidRPr="008C0FFF" w14:paraId="58BB3B23" w14:textId="77777777" w:rsidTr="00BB4323">
        <w:trPr>
          <w:trHeight w:val="288"/>
        </w:trPr>
        <w:tc>
          <w:tcPr>
            <w:tcW w:w="533" w:type="dxa"/>
            <w:shd w:val="clear" w:color="auto" w:fill="auto"/>
            <w:hideMark/>
          </w:tcPr>
          <w:p w14:paraId="47CC7B00" w14:textId="77777777" w:rsidR="00371E20" w:rsidRPr="008C0FFF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269" w:type="dxa"/>
            <w:shd w:val="clear" w:color="auto" w:fill="auto"/>
            <w:hideMark/>
          </w:tcPr>
          <w:p w14:paraId="0A978C70" w14:textId="77777777" w:rsidR="00371E20" w:rsidRPr="008C0FFF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3399" w:type="dxa"/>
            <w:shd w:val="clear" w:color="auto" w:fill="auto"/>
            <w:hideMark/>
          </w:tcPr>
          <w:p w14:paraId="72F36B91" w14:textId="77777777" w:rsidR="00371E20" w:rsidRPr="008C0FFF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7F72936E" w14:textId="77777777" w:rsidR="00371E20" w:rsidRPr="008C0FFF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14:paraId="698EE99B" w14:textId="77777777" w:rsidR="00371E20" w:rsidRPr="008C0FFF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14:paraId="2AA4C8E2" w14:textId="77777777" w:rsidR="00371E20" w:rsidRPr="008C0FFF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EBB5D52" w14:textId="77777777" w:rsidR="00371E20" w:rsidRPr="008C0FFF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44F7D6C0" w14:textId="77777777" w:rsidR="00371E20" w:rsidRPr="008C0FFF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2F653EC" w14:textId="77777777" w:rsidR="00371E20" w:rsidRPr="008C0FFF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EFE6C35" w14:textId="77777777" w:rsidR="00371E20" w:rsidRPr="008C0FFF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318A279D" w14:textId="77777777" w:rsidR="00371E20" w:rsidRPr="008C0FFF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14:paraId="1C1E7D57" w14:textId="77777777" w:rsidR="00371E20" w:rsidRPr="008C0FFF" w:rsidRDefault="00371E20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371E20" w:rsidRPr="008C0FFF" w14:paraId="51D017F7" w14:textId="77777777" w:rsidTr="00BB4323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14:paraId="21D880F6" w14:textId="77777777" w:rsidR="00371E20" w:rsidRPr="008C0FFF" w:rsidRDefault="00371E20" w:rsidP="00946F7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69" w:type="dxa"/>
            <w:shd w:val="clear" w:color="auto" w:fill="D9D9D9"/>
            <w:vAlign w:val="bottom"/>
          </w:tcPr>
          <w:p w14:paraId="09D82FA4" w14:textId="77777777" w:rsidR="00371E20" w:rsidRPr="008C0FFF" w:rsidRDefault="00371E20" w:rsidP="00552C8C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552C8C">
              <w:rPr>
                <w:rFonts w:ascii="Arial" w:hAnsi="Arial" w:cs="Arial"/>
                <w:b/>
                <w:bCs/>
                <w:color w:val="000000"/>
              </w:rPr>
              <w:t>PARTIJA 23-  API TESTOVI ZA IDENTIFIKACIJU U MIKROBIOLOGIJI</w:t>
            </w:r>
          </w:p>
        </w:tc>
        <w:tc>
          <w:tcPr>
            <w:tcW w:w="3399" w:type="dxa"/>
            <w:shd w:val="clear" w:color="auto" w:fill="D9D9D9"/>
            <w:vAlign w:val="bottom"/>
          </w:tcPr>
          <w:p w14:paraId="45A86AFD" w14:textId="77777777" w:rsidR="00371E20" w:rsidRPr="008C0FFF" w:rsidRDefault="00371E20" w:rsidP="00946F7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vAlign w:val="bottom"/>
          </w:tcPr>
          <w:p w14:paraId="691D3F87" w14:textId="77777777" w:rsidR="00371E20" w:rsidRPr="008C0FFF" w:rsidRDefault="00371E20" w:rsidP="00946F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</w:tcPr>
          <w:p w14:paraId="221B1328" w14:textId="77777777" w:rsidR="00371E20" w:rsidRPr="008C0FFF" w:rsidRDefault="00371E20" w:rsidP="00946F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</w:tcPr>
          <w:p w14:paraId="03BABBB4" w14:textId="77777777" w:rsidR="00371E20" w:rsidRPr="008C0FFF" w:rsidRDefault="00371E20" w:rsidP="00946F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14:paraId="2DBF9786" w14:textId="77777777" w:rsidR="00371E20" w:rsidRPr="008C0FFF" w:rsidRDefault="00371E20" w:rsidP="00946F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</w:tcPr>
          <w:p w14:paraId="2A24ACD3" w14:textId="77777777" w:rsidR="00371E20" w:rsidRPr="008C0FFF" w:rsidRDefault="00371E20" w:rsidP="00946F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5C06D685" w14:textId="77777777" w:rsidR="00371E20" w:rsidRPr="008C0FFF" w:rsidRDefault="00371E20" w:rsidP="00946F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0D608B2E" w14:textId="77777777" w:rsidR="00371E20" w:rsidRPr="008C0FFF" w:rsidRDefault="00371E20" w:rsidP="00946F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noWrap/>
            <w:hideMark/>
          </w:tcPr>
          <w:p w14:paraId="4BC8158A" w14:textId="77777777" w:rsidR="00371E20" w:rsidRPr="008C0FFF" w:rsidRDefault="00371E20" w:rsidP="00946F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hideMark/>
          </w:tcPr>
          <w:p w14:paraId="55EF20F4" w14:textId="77777777" w:rsidR="00371E20" w:rsidRPr="008C0FFF" w:rsidRDefault="00371E20" w:rsidP="00946F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955062" w:rsidRPr="008C0FFF" w14:paraId="2F336D26" w14:textId="77777777" w:rsidTr="008239CB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14:paraId="37344B14" w14:textId="77777777" w:rsidR="00955062" w:rsidRDefault="00955062" w:rsidP="0095506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310AC4" w14:textId="3BA68BF1" w:rsidR="00955062" w:rsidRPr="00BB4323" w:rsidRDefault="00955062" w:rsidP="0095506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API NE 1/25 </w:t>
            </w:r>
            <w:proofErr w:type="spellStart"/>
            <w:r>
              <w:rPr>
                <w:rFonts w:ascii="Arial" w:hAnsi="Arial" w:cs="Arial"/>
                <w:b/>
                <w:bCs/>
              </w:rPr>
              <w:t>testova</w:t>
            </w:r>
            <w:proofErr w:type="spellEnd"/>
          </w:p>
        </w:tc>
        <w:tc>
          <w:tcPr>
            <w:tcW w:w="3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76EC80" w14:textId="7F53812D" w:rsidR="00955062" w:rsidRPr="00BB4323" w:rsidRDefault="00955062" w:rsidP="00955062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Dijagnosticki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test za </w:t>
            </w:r>
            <w:proofErr w:type="spellStart"/>
            <w:r>
              <w:rPr>
                <w:rFonts w:ascii="Arial" w:hAnsi="Arial" w:cs="Arial"/>
                <w:b/>
                <w:bCs/>
              </w:rPr>
              <w:t>nefermentativne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bakterije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; </w:t>
            </w:r>
            <w:proofErr w:type="spellStart"/>
            <w:r>
              <w:rPr>
                <w:rFonts w:ascii="Arial" w:hAnsi="Arial" w:cs="Arial"/>
                <w:b/>
                <w:bCs/>
              </w:rPr>
              <w:t>BioMerieux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5BC889" w14:textId="77777777" w:rsidR="00955062" w:rsidRPr="00BB4323" w:rsidRDefault="00955062" w:rsidP="0095506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B4323">
              <w:rPr>
                <w:rFonts w:ascii="Arial" w:hAnsi="Arial" w:cs="Arial"/>
                <w:bCs/>
              </w:rPr>
              <w:t>KUT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90809" w14:textId="65500F60" w:rsidR="00955062" w:rsidRPr="00BB4323" w:rsidRDefault="00955062" w:rsidP="0095506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2261A10" w14:textId="77777777" w:rsidR="00955062" w:rsidRDefault="00955062" w:rsidP="0095506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AC294A7" w14:textId="77777777" w:rsidR="00955062" w:rsidRDefault="00955062" w:rsidP="0095506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3CD9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DB764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10014063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1B0FCD44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8425F20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35483C05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955062" w:rsidRPr="008C0FFF" w14:paraId="6A285D5B" w14:textId="77777777" w:rsidTr="008239CB">
        <w:trPr>
          <w:trHeight w:val="312"/>
        </w:trPr>
        <w:tc>
          <w:tcPr>
            <w:tcW w:w="533" w:type="dxa"/>
            <w:shd w:val="clear" w:color="auto" w:fill="auto"/>
            <w:vAlign w:val="center"/>
          </w:tcPr>
          <w:p w14:paraId="62EF22C5" w14:textId="77777777" w:rsidR="00955062" w:rsidRDefault="00955062" w:rsidP="0095506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15C2DA" w14:textId="418F9961" w:rsidR="00955062" w:rsidRPr="00BB4323" w:rsidRDefault="00955062" w:rsidP="0095506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API STAPH 1/25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E0CC28" w14:textId="3CFBE5CC" w:rsidR="00955062" w:rsidRPr="00BB4323" w:rsidRDefault="00955062" w:rsidP="00955062">
            <w:pPr>
              <w:spacing w:after="0"/>
              <w:rPr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Dijagnosticki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test Ref </w:t>
            </w:r>
            <w:proofErr w:type="gramStart"/>
            <w:r>
              <w:rPr>
                <w:rFonts w:ascii="Arial" w:hAnsi="Arial" w:cs="Arial"/>
                <w:b/>
                <w:bCs/>
              </w:rPr>
              <w:t>2069,BioMerieux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0505C1" w14:textId="77777777" w:rsidR="00955062" w:rsidRPr="00BB4323" w:rsidRDefault="00955062" w:rsidP="0095506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B4323">
              <w:rPr>
                <w:rFonts w:ascii="Arial" w:hAnsi="Arial" w:cs="Arial"/>
                <w:bCs/>
              </w:rPr>
              <w:t>KUT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A942E" w14:textId="4B6AC18C" w:rsidR="00955062" w:rsidRPr="00BB4323" w:rsidRDefault="00955062" w:rsidP="0095506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ED38519" w14:textId="77777777" w:rsidR="00955062" w:rsidRDefault="00955062" w:rsidP="0095506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3A5E880" w14:textId="77777777" w:rsidR="00955062" w:rsidRDefault="00955062" w:rsidP="0095506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3CD9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536DD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4A69740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4605395B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176405C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08FDD44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955062" w:rsidRPr="008C0FFF" w14:paraId="69116787" w14:textId="77777777" w:rsidTr="008239CB">
        <w:trPr>
          <w:trHeight w:val="312"/>
        </w:trPr>
        <w:tc>
          <w:tcPr>
            <w:tcW w:w="533" w:type="dxa"/>
            <w:shd w:val="clear" w:color="auto" w:fill="auto"/>
            <w:vAlign w:val="center"/>
          </w:tcPr>
          <w:p w14:paraId="29925C3A" w14:textId="77777777" w:rsidR="00955062" w:rsidRDefault="00955062" w:rsidP="0095506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E8F3AF" w14:textId="26AB887F" w:rsidR="00955062" w:rsidRPr="00BB4323" w:rsidRDefault="00955062" w:rsidP="0095506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API 20 E </w:t>
            </w:r>
            <w:proofErr w:type="spellStart"/>
            <w:r>
              <w:rPr>
                <w:rFonts w:ascii="Arial" w:hAnsi="Arial" w:cs="Arial"/>
                <w:b/>
                <w:bCs/>
              </w:rPr>
              <w:t>Reagens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kit (6 </w:t>
            </w:r>
            <w:proofErr w:type="spellStart"/>
            <w:r>
              <w:rPr>
                <w:rFonts w:ascii="Arial" w:hAnsi="Arial" w:cs="Arial"/>
                <w:b/>
                <w:bCs/>
              </w:rPr>
              <w:t>ampula</w:t>
            </w:r>
            <w:proofErr w:type="spellEnd"/>
            <w:r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D97FE0" w14:textId="1DA02B42" w:rsidR="00955062" w:rsidRPr="00BB4323" w:rsidRDefault="00955062" w:rsidP="00955062">
            <w:pPr>
              <w:spacing w:after="0"/>
              <w:rPr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Dijagnostički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reagens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   Ref.</w:t>
            </w:r>
            <w:proofErr w:type="gramStart"/>
            <w:r>
              <w:rPr>
                <w:rFonts w:ascii="Arial" w:hAnsi="Arial" w:cs="Arial"/>
                <w:b/>
                <w:bCs/>
              </w:rPr>
              <w:t>20120,BioMerieux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0BA598" w14:textId="77777777" w:rsidR="00955062" w:rsidRPr="00BB4323" w:rsidRDefault="00955062" w:rsidP="0095506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B4323">
              <w:rPr>
                <w:rFonts w:ascii="Arial" w:hAnsi="Arial" w:cs="Arial"/>
                <w:bCs/>
              </w:rPr>
              <w:t>KUT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C7D60" w14:textId="598FF25F" w:rsidR="00955062" w:rsidRPr="00BB4323" w:rsidRDefault="00955062" w:rsidP="0095506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62C2BED0" w14:textId="77777777" w:rsidR="00955062" w:rsidRDefault="00955062" w:rsidP="0095506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41F23D4" w14:textId="77777777" w:rsidR="00955062" w:rsidRDefault="00955062" w:rsidP="0095506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3CD9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E55EF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5023641A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78C40EB6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4755115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73B45AEF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955062" w:rsidRPr="008C0FFF" w14:paraId="5EEDBBB2" w14:textId="77777777" w:rsidTr="008239CB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14:paraId="5BBD84AD" w14:textId="77777777" w:rsidR="00955062" w:rsidRDefault="00955062" w:rsidP="0095506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97CA80" w14:textId="24A84285" w:rsidR="00955062" w:rsidRPr="00BB4323" w:rsidRDefault="00955062" w:rsidP="0095506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ZYM A za API STAPH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404853" w14:textId="660C9CFD" w:rsidR="00955062" w:rsidRPr="00BB4323" w:rsidRDefault="00955062" w:rsidP="00955062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Dijagnosticki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reagens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REF </w:t>
            </w:r>
            <w:proofErr w:type="spellStart"/>
            <w:r>
              <w:rPr>
                <w:rFonts w:ascii="Arial" w:hAnsi="Arial" w:cs="Arial"/>
                <w:b/>
                <w:bCs/>
              </w:rPr>
              <w:t>BioMerieux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2357FD" w14:textId="77777777" w:rsidR="00955062" w:rsidRPr="00BB4323" w:rsidRDefault="00955062" w:rsidP="0095506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B4323">
              <w:rPr>
                <w:rFonts w:ascii="Arial" w:hAnsi="Arial" w:cs="Arial"/>
                <w:bCs/>
              </w:rPr>
              <w:t>KUT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37BD3" w14:textId="0252108A" w:rsidR="00955062" w:rsidRPr="00BB4323" w:rsidRDefault="00955062" w:rsidP="0095506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5CE20B51" w14:textId="77777777" w:rsidR="00955062" w:rsidRDefault="00955062" w:rsidP="0095506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6D90F12" w14:textId="77777777" w:rsidR="00955062" w:rsidRDefault="00955062" w:rsidP="0095506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3CD9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40DEA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7236A4D1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355DEBD3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F2CC7E7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23FDE959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955062" w:rsidRPr="008C0FFF" w14:paraId="46BDD553" w14:textId="77777777" w:rsidTr="008239CB">
        <w:trPr>
          <w:trHeight w:val="312"/>
        </w:trPr>
        <w:tc>
          <w:tcPr>
            <w:tcW w:w="533" w:type="dxa"/>
            <w:shd w:val="clear" w:color="auto" w:fill="auto"/>
            <w:vAlign w:val="center"/>
          </w:tcPr>
          <w:p w14:paraId="614676A0" w14:textId="77777777" w:rsidR="00955062" w:rsidRDefault="00955062" w:rsidP="0095506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41C598" w14:textId="0CEF8A5A" w:rsidR="00955062" w:rsidRPr="00BB4323" w:rsidRDefault="00955062" w:rsidP="0095506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ZYM B za API STAPH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464084" w14:textId="5C9B5C82" w:rsidR="00955062" w:rsidRPr="00BB4323" w:rsidRDefault="00955062" w:rsidP="00955062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Dijagnosticki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reagens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REF </w:t>
            </w:r>
            <w:proofErr w:type="gramStart"/>
            <w:r>
              <w:rPr>
                <w:rFonts w:ascii="Arial" w:hAnsi="Arial" w:cs="Arial"/>
                <w:b/>
                <w:bCs/>
              </w:rPr>
              <w:t>70493,BioMerieux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260229" w14:textId="77777777" w:rsidR="00955062" w:rsidRPr="00BB4323" w:rsidRDefault="00955062" w:rsidP="0095506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B4323">
              <w:rPr>
                <w:rFonts w:ascii="Arial" w:hAnsi="Arial" w:cs="Arial"/>
                <w:bCs/>
              </w:rPr>
              <w:t>KUT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DC28C" w14:textId="2151326F" w:rsidR="00955062" w:rsidRPr="00BB4323" w:rsidRDefault="00955062" w:rsidP="0095506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68D6508" w14:textId="77777777" w:rsidR="00955062" w:rsidRDefault="00955062" w:rsidP="0095506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9699428" w14:textId="77777777" w:rsidR="00955062" w:rsidRDefault="00955062" w:rsidP="0095506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3CD9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5C1D5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74C9F998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037927AC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9F390E1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7009E5B2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955062" w:rsidRPr="008C0FFF" w14:paraId="5CEA6D3F" w14:textId="77777777" w:rsidTr="008239CB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14:paraId="7BADAE23" w14:textId="77777777" w:rsidR="00955062" w:rsidRDefault="00955062" w:rsidP="0095506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FE5E83" w14:textId="4F38E1CF" w:rsidR="00955062" w:rsidRPr="00BB4323" w:rsidRDefault="00955062" w:rsidP="0095506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NaCl 0,85% MEDIUM 5ml, 1/100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7CB3B6" w14:textId="543BA255" w:rsidR="00955062" w:rsidRPr="00BB4323" w:rsidRDefault="00955062" w:rsidP="00955062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BioMerieux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072B14" w14:textId="77777777" w:rsidR="00955062" w:rsidRPr="00BB4323" w:rsidRDefault="00955062" w:rsidP="0095506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B4323">
              <w:rPr>
                <w:rFonts w:ascii="Arial" w:hAnsi="Arial" w:cs="Arial"/>
                <w:bCs/>
              </w:rPr>
              <w:t>KUT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C6F90" w14:textId="43089DEC" w:rsidR="00955062" w:rsidRPr="00BB4323" w:rsidRDefault="00955062" w:rsidP="0095506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7E20C438" w14:textId="77777777" w:rsidR="00955062" w:rsidRDefault="00955062" w:rsidP="0095506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A14A18A" w14:textId="77777777" w:rsidR="00955062" w:rsidRDefault="00955062" w:rsidP="0095506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3CD9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5F517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7218318B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2531988F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7AB6718C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42F12A0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955062" w:rsidRPr="008C0FFF" w14:paraId="3629B09C" w14:textId="77777777" w:rsidTr="008239CB">
        <w:trPr>
          <w:trHeight w:val="514"/>
        </w:trPr>
        <w:tc>
          <w:tcPr>
            <w:tcW w:w="533" w:type="dxa"/>
            <w:shd w:val="clear" w:color="auto" w:fill="auto"/>
            <w:vAlign w:val="center"/>
          </w:tcPr>
          <w:p w14:paraId="286E0406" w14:textId="77777777" w:rsidR="00955062" w:rsidRDefault="00955062" w:rsidP="0095506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9D1081" w14:textId="0ECF7272" w:rsidR="00955062" w:rsidRPr="00BB4323" w:rsidRDefault="00955062" w:rsidP="00955062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API 20 E 1/25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8EF2C9" w14:textId="4766318A" w:rsidR="00955062" w:rsidRPr="00BB4323" w:rsidRDefault="00955062" w:rsidP="00955062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Dijagnostički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test za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enterobakterije,BioMerieux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05059F" w14:textId="77777777" w:rsidR="00955062" w:rsidRPr="00BB4323" w:rsidRDefault="00955062" w:rsidP="00955062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B4323">
              <w:rPr>
                <w:rFonts w:ascii="Arial" w:hAnsi="Arial" w:cs="Arial"/>
                <w:bCs/>
              </w:rPr>
              <w:t>KUT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5A796" w14:textId="3C9F5029" w:rsidR="00955062" w:rsidRPr="00BB4323" w:rsidRDefault="00955062" w:rsidP="00955062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64EB0506" w14:textId="77777777" w:rsidR="00955062" w:rsidRDefault="00955062" w:rsidP="0095506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72CA7B9" w14:textId="77777777" w:rsidR="00955062" w:rsidRDefault="00955062" w:rsidP="0095506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B374D" w14:textId="77777777" w:rsidR="00955062" w:rsidRPr="00675CAE" w:rsidRDefault="00955062" w:rsidP="00955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FF56FAB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15C9E624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7D8E9F95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38D1349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955062" w:rsidRPr="008C0FFF" w14:paraId="19E50EC3" w14:textId="77777777" w:rsidTr="00C658F1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14:paraId="78692962" w14:textId="77777777" w:rsidR="00955062" w:rsidRDefault="00955062" w:rsidP="0095506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8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659733" w14:textId="368768D4" w:rsidR="00955062" w:rsidRPr="00BB4323" w:rsidRDefault="00955062" w:rsidP="00955062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API LISTERIA KIT 1/25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667071" w14:textId="03CD63DD" w:rsidR="00955062" w:rsidRPr="00BB4323" w:rsidRDefault="00955062" w:rsidP="00955062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Dijagnostički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test za listeria </w:t>
            </w:r>
            <w:proofErr w:type="spellStart"/>
            <w:r>
              <w:rPr>
                <w:rFonts w:ascii="Arial" w:hAnsi="Arial" w:cs="Arial"/>
                <w:b/>
                <w:bCs/>
              </w:rPr>
              <w:t>vrste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BioMerieux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odgovarajući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F49510" w14:textId="77777777" w:rsidR="00955062" w:rsidRPr="00BB4323" w:rsidRDefault="00955062" w:rsidP="00955062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B4323">
              <w:rPr>
                <w:rFonts w:ascii="Arial" w:hAnsi="Arial" w:cs="Arial"/>
                <w:bCs/>
              </w:rPr>
              <w:t>KUT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763E0" w14:textId="56E8ABB6" w:rsidR="00955062" w:rsidRPr="00BB4323" w:rsidRDefault="00955062" w:rsidP="00955062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8F52C7" w14:textId="77777777" w:rsidR="00955062" w:rsidRDefault="00955062" w:rsidP="0095506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2E67844B" w14:textId="77777777" w:rsidR="00955062" w:rsidRDefault="00955062" w:rsidP="0095506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93279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B0F94" w14:textId="77777777" w:rsidR="00955062" w:rsidRPr="00675CAE" w:rsidRDefault="00955062" w:rsidP="00955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5EA194E7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77DA5095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0D526F33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2E80AFCD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955062" w:rsidRPr="008C0FFF" w14:paraId="4ED9D8E4" w14:textId="77777777" w:rsidTr="00C658F1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14:paraId="037406AA" w14:textId="77777777" w:rsidR="00955062" w:rsidRDefault="00955062" w:rsidP="0095506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30679A" w14:textId="797CB666" w:rsidR="00955062" w:rsidRPr="00BB4323" w:rsidRDefault="00955062" w:rsidP="00955062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RAPIDEC® CARBA NP, 10 TESTOVA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032920" w14:textId="406E7232" w:rsidR="00955062" w:rsidRPr="00BB4323" w:rsidRDefault="00955062" w:rsidP="00955062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Brzi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dijagnostički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test za </w:t>
            </w:r>
            <w:proofErr w:type="spellStart"/>
            <w:r>
              <w:rPr>
                <w:rFonts w:ascii="Arial" w:hAnsi="Arial" w:cs="Arial"/>
                <w:b/>
                <w:bCs/>
              </w:rPr>
              <w:t>karbapenemaze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4DBAF0" w14:textId="77777777" w:rsidR="00955062" w:rsidRPr="00BB4323" w:rsidRDefault="00955062" w:rsidP="00955062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B4323">
              <w:rPr>
                <w:rFonts w:ascii="Arial" w:hAnsi="Arial" w:cs="Arial"/>
                <w:bCs/>
              </w:rPr>
              <w:t>KUT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99561" w14:textId="3710585C" w:rsidR="00955062" w:rsidRPr="00BB4323" w:rsidRDefault="00955062" w:rsidP="00955062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4CB47E62" w14:textId="77777777" w:rsidR="00955062" w:rsidRDefault="00955062" w:rsidP="0095506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3614EC4" w14:textId="77777777" w:rsidR="00955062" w:rsidRDefault="00955062" w:rsidP="0095506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93279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794E4" w14:textId="77777777" w:rsidR="00955062" w:rsidRPr="00675CAE" w:rsidRDefault="00955062" w:rsidP="00955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2EB7A095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55983EFB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CB50EA1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8FF2275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955062" w:rsidRPr="008C0FFF" w14:paraId="345BD8DC" w14:textId="77777777" w:rsidTr="00C658F1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14:paraId="16627C5F" w14:textId="6CF44982" w:rsidR="00955062" w:rsidRDefault="00955062" w:rsidP="0095506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49FE4F" w14:textId="681FCDD7" w:rsidR="00955062" w:rsidRPr="00BB4323" w:rsidRDefault="00955062" w:rsidP="00955062">
            <w:pPr>
              <w:spacing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BLSE </w:t>
            </w:r>
            <w:proofErr w:type="gramStart"/>
            <w:r>
              <w:rPr>
                <w:rFonts w:ascii="Arial" w:hAnsi="Arial" w:cs="Arial"/>
                <w:b/>
                <w:bCs/>
              </w:rPr>
              <w:t>agar  1</w:t>
            </w:r>
            <w:proofErr w:type="gramEnd"/>
            <w:r>
              <w:rPr>
                <w:rFonts w:ascii="Arial" w:hAnsi="Arial" w:cs="Arial"/>
                <w:b/>
                <w:bCs/>
              </w:rPr>
              <w:t>/20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AE0693" w14:textId="27289D9A" w:rsidR="00955062" w:rsidRPr="00BB4323" w:rsidRDefault="00955062" w:rsidP="00955062">
            <w:pPr>
              <w:spacing w:line="240" w:lineRule="auto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hromogeni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medium za </w:t>
            </w:r>
            <w:proofErr w:type="spellStart"/>
            <w:r>
              <w:rPr>
                <w:rFonts w:ascii="Arial" w:hAnsi="Arial" w:cs="Arial"/>
                <w:b/>
                <w:bCs/>
              </w:rPr>
              <w:t>detekciju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ESBL </w:t>
            </w:r>
            <w:proofErr w:type="spellStart"/>
            <w:r>
              <w:rPr>
                <w:rFonts w:ascii="Arial" w:hAnsi="Arial" w:cs="Arial"/>
                <w:b/>
                <w:bCs/>
              </w:rPr>
              <w:t>kod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Enterobacteriales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iz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kliničkih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uzoraka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- </w:t>
            </w:r>
            <w:proofErr w:type="spellStart"/>
            <w:r>
              <w:rPr>
                <w:rFonts w:ascii="Arial" w:hAnsi="Arial" w:cs="Arial"/>
                <w:b/>
                <w:bCs/>
              </w:rPr>
              <w:t>skrining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3F0220" w14:textId="593504D0" w:rsidR="00955062" w:rsidRPr="00BB4323" w:rsidRDefault="00955062" w:rsidP="00955062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PAK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185D3" w14:textId="091A82D7" w:rsidR="00955062" w:rsidRPr="00BB4323" w:rsidRDefault="00955062" w:rsidP="00955062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6FB7E7C3" w14:textId="77777777" w:rsidR="00955062" w:rsidRDefault="00955062" w:rsidP="0095506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D430432" w14:textId="2BC54F9F" w:rsidR="00955062" w:rsidRPr="00A93279" w:rsidRDefault="00092492" w:rsidP="00955062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A93279"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4E2C9" w14:textId="77777777" w:rsidR="00955062" w:rsidRPr="00675CAE" w:rsidRDefault="00955062" w:rsidP="009550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97CECCB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895154A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6A5EA726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C3F52E4" w14:textId="77777777" w:rsidR="00955062" w:rsidRPr="00675CAE" w:rsidRDefault="00955062" w:rsidP="0095506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B4323" w:rsidRPr="008C0FFF" w14:paraId="1BAD6897" w14:textId="77777777" w:rsidTr="00371E20">
        <w:trPr>
          <w:trHeight w:val="360"/>
        </w:trPr>
        <w:tc>
          <w:tcPr>
            <w:tcW w:w="533" w:type="dxa"/>
            <w:shd w:val="clear" w:color="auto" w:fill="auto"/>
            <w:hideMark/>
          </w:tcPr>
          <w:p w14:paraId="429B3634" w14:textId="77777777" w:rsidR="00BB4323" w:rsidRPr="008C0FFF" w:rsidRDefault="00BB4323" w:rsidP="00BB4323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hideMark/>
          </w:tcPr>
          <w:p w14:paraId="577B5144" w14:textId="77777777" w:rsidR="00BB4323" w:rsidRPr="00A85468" w:rsidRDefault="00BB4323" w:rsidP="00BB4323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23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 </w:t>
            </w:r>
            <w:r>
              <w:rPr>
                <w:rFonts w:ascii="Times New Roman" w:hAnsi="Times New Roman"/>
                <w:b/>
                <w:bCs/>
              </w:rPr>
              <w:t>9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14:paraId="30E97884" w14:textId="77777777" w:rsidR="00BB4323" w:rsidRPr="008C0FFF" w:rsidRDefault="00BB4323" w:rsidP="00BB43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07C13F7E" w14:textId="77777777" w:rsidR="00BB4323" w:rsidRPr="008C0FFF" w:rsidRDefault="00BB4323" w:rsidP="00BB43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14:paraId="66923BF3" w14:textId="77777777" w:rsidR="00E6444F" w:rsidRPr="00BB4323" w:rsidRDefault="00552C8C" w:rsidP="007B0A07">
      <w:pPr>
        <w:spacing w:after="0"/>
        <w:rPr>
          <w:rFonts w:ascii="Times New Roman" w:hAnsi="Times New Roman"/>
          <w:b/>
          <w:lang w:val="ru-RU"/>
        </w:rPr>
      </w:pPr>
      <w:r w:rsidRPr="00BB4323">
        <w:rPr>
          <w:rFonts w:ascii="Times New Roman" w:hAnsi="Times New Roman"/>
          <w:b/>
          <w:lang w:val="ru-RU"/>
        </w:rPr>
        <w:t>ИСПОРУЧЕНА РОБА МОРА ДА ИМА РОК ТРАЈАЊА НАЈМАЊЕ 6 МЕСЕЦИ ОД ДАНА ИСПОРУКЕ</w:t>
      </w:r>
      <w:r w:rsidR="007B0A07" w:rsidRPr="00BB4323">
        <w:rPr>
          <w:rFonts w:ascii="Times New Roman" w:hAnsi="Times New Roman"/>
          <w:b/>
          <w:lang w:val="ru-RU"/>
        </w:rPr>
        <w:t>.</w:t>
      </w:r>
    </w:p>
    <w:p w14:paraId="1312C3FA" w14:textId="77777777" w:rsidR="00E6444F" w:rsidRPr="00BB4323" w:rsidRDefault="00FF4073" w:rsidP="006A7A57">
      <w:pPr>
        <w:spacing w:after="0" w:line="240" w:lineRule="auto"/>
        <w:ind w:left="284" w:right="230"/>
        <w:rPr>
          <w:rFonts w:ascii="Times New Roman" w:hAnsi="Times New Roman"/>
          <w:sz w:val="24"/>
          <w:szCs w:val="24"/>
          <w:lang w:val="ru-RU"/>
        </w:rPr>
      </w:pPr>
      <w:r w:rsidRPr="00BB4323"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  <w:t xml:space="preserve">* </w:t>
      </w:r>
      <w:r w:rsidRPr="00BB4323"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="006A7A57" w:rsidRPr="00BB4323">
        <w:rPr>
          <w:rFonts w:ascii="Times New Roman" w:hAnsi="Times New Roman"/>
          <w:sz w:val="24"/>
          <w:szCs w:val="24"/>
          <w:lang w:val="ru-RU"/>
        </w:rPr>
        <w:t>артикле где у рубрици  7 “</w:t>
      </w:r>
      <w:r w:rsidR="006A7A57" w:rsidRPr="00BB4323">
        <w:rPr>
          <w:rFonts w:ascii="Times New Roman" w:hAnsi="Times New Roman"/>
          <w:b/>
          <w:bCs/>
          <w:sz w:val="24"/>
          <w:szCs w:val="24"/>
          <w:lang w:val="ru-RU"/>
        </w:rPr>
        <w:t xml:space="preserve"> Квалитет производа докази о квалитету</w:t>
      </w:r>
      <w:r w:rsidR="006A7A57" w:rsidRPr="00BB4323">
        <w:rPr>
          <w:rFonts w:ascii="Times New Roman" w:hAnsi="Times New Roman"/>
          <w:sz w:val="24"/>
          <w:szCs w:val="24"/>
          <w:lang w:val="ru-RU"/>
        </w:rPr>
        <w:t xml:space="preserve"> ”у Спецификацији има плус (+), понуђач је дужан да  достави </w:t>
      </w:r>
      <w:r w:rsidR="006A7A57" w:rsidRPr="00BB4323">
        <w:rPr>
          <w:rFonts w:ascii="Times New Roman" w:hAnsi="Times New Roman"/>
          <w:b/>
          <w:sz w:val="24"/>
          <w:szCs w:val="24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6A7A57" w:rsidRPr="00BB4323">
        <w:rPr>
          <w:rFonts w:ascii="Times New Roman" w:hAnsi="Times New Roman"/>
          <w:sz w:val="24"/>
          <w:szCs w:val="24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6A7A57" w:rsidRPr="00BB4323">
        <w:rPr>
          <w:rFonts w:ascii="Times New Roman" w:hAnsi="Times New Roman"/>
          <w:sz w:val="24"/>
          <w:szCs w:val="24"/>
          <w:u w:val="single"/>
          <w:lang w:val="ru-RU"/>
        </w:rPr>
        <w:t xml:space="preserve">поређани и означени истим </w:t>
      </w:r>
      <w:r w:rsidR="005037E9" w:rsidRPr="00BB4323">
        <w:rPr>
          <w:rFonts w:ascii="Times New Roman" w:hAnsi="Times New Roman"/>
          <w:sz w:val="24"/>
          <w:szCs w:val="24"/>
          <w:u w:val="single"/>
          <w:lang w:val="ru-RU"/>
        </w:rPr>
        <w:t xml:space="preserve">редоследом </w:t>
      </w:r>
      <w:r w:rsidR="006A7A57" w:rsidRPr="00BB4323">
        <w:rPr>
          <w:rFonts w:ascii="Times New Roman" w:hAnsi="Times New Roman"/>
          <w:sz w:val="24"/>
          <w:szCs w:val="24"/>
          <w:u w:val="single"/>
          <w:lang w:val="ru-RU"/>
        </w:rPr>
        <w:t>којим су по бројевима ознчени артикли у спецификацији</w:t>
      </w:r>
      <w:r w:rsidR="006A7A57" w:rsidRPr="00BB4323">
        <w:rPr>
          <w:rFonts w:ascii="Times New Roman" w:hAnsi="Times New Roman"/>
          <w:sz w:val="24"/>
          <w:szCs w:val="24"/>
          <w:lang w:val="ru-RU"/>
        </w:rPr>
        <w:t xml:space="preserve"> чији се квалитет доказује. </w:t>
      </w:r>
    </w:p>
    <w:p w14:paraId="51F51A79" w14:textId="77777777" w:rsidR="00675CAE" w:rsidRPr="00BB4323" w:rsidRDefault="00675CAE" w:rsidP="00675CAE">
      <w:pPr>
        <w:pStyle w:val="BlockText"/>
        <w:ind w:left="284" w:right="230"/>
        <w:rPr>
          <w:b/>
          <w:szCs w:val="24"/>
          <w:lang w:val="ru-RU"/>
        </w:rPr>
      </w:pPr>
    </w:p>
    <w:p w14:paraId="430566D4" w14:textId="77777777" w:rsidR="00675CAE" w:rsidRPr="00BB4323" w:rsidRDefault="005615C0" w:rsidP="00675CAE">
      <w:pPr>
        <w:pStyle w:val="BlockText"/>
        <w:ind w:left="284" w:right="230"/>
        <w:rPr>
          <w:szCs w:val="24"/>
          <w:lang w:val="ru-RU"/>
        </w:rPr>
      </w:pPr>
      <w:r w:rsidRPr="00BB4323">
        <w:rPr>
          <w:b/>
          <w:szCs w:val="24"/>
          <w:lang w:val="ru-RU"/>
        </w:rPr>
        <w:t xml:space="preserve"> </w:t>
      </w:r>
      <w:r w:rsidR="00675CAE" w:rsidRPr="00BB4323">
        <w:rPr>
          <w:b/>
          <w:szCs w:val="24"/>
          <w:lang w:val="ru-RU"/>
        </w:rPr>
        <w:t xml:space="preserve">* </w:t>
      </w:r>
      <w:r w:rsidR="00675CAE" w:rsidRPr="00BB4323">
        <w:rPr>
          <w:szCs w:val="24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14:paraId="4146A8CF" w14:textId="77777777" w:rsidR="00675CAE" w:rsidRPr="00BB4323" w:rsidRDefault="00675CAE" w:rsidP="00675CAE">
      <w:pPr>
        <w:pStyle w:val="BlockText"/>
        <w:ind w:left="284" w:right="230" w:firstLine="720"/>
        <w:rPr>
          <w:szCs w:val="24"/>
          <w:lang w:val="ru-RU"/>
        </w:rPr>
      </w:pPr>
    </w:p>
    <w:p w14:paraId="4EC6E637" w14:textId="77777777" w:rsidR="00675CAE" w:rsidRPr="00BB4323" w:rsidRDefault="00675CAE" w:rsidP="00675CAE">
      <w:pPr>
        <w:ind w:left="284" w:right="230"/>
        <w:jc w:val="both"/>
        <w:rPr>
          <w:rFonts w:ascii="Times New Roman" w:hAnsi="Times New Roman"/>
          <w:sz w:val="24"/>
          <w:szCs w:val="24"/>
          <w:lang w:val="ru-RU"/>
        </w:rPr>
      </w:pPr>
      <w:r w:rsidRPr="00BB4323">
        <w:rPr>
          <w:rFonts w:ascii="Times New Roman" w:hAnsi="Times New Roman"/>
          <w:sz w:val="24"/>
          <w:szCs w:val="24"/>
          <w:u w:val="single"/>
          <w:lang w:val="ru-RU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BB4323">
        <w:rPr>
          <w:rFonts w:ascii="Times New Roman" w:hAnsi="Times New Roman"/>
          <w:sz w:val="24"/>
          <w:szCs w:val="24"/>
          <w:lang w:val="ru-RU"/>
        </w:rPr>
        <w:t xml:space="preserve"> Наведене обавезе, у смислу члана 24. став 1. Закона о безбедности и здравља на раду (Сл.</w:t>
      </w:r>
      <w:r w:rsidR="00FB77B3" w:rsidRPr="00BB432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B4323">
        <w:rPr>
          <w:rFonts w:ascii="Times New Roman" w:hAnsi="Times New Roman"/>
          <w:sz w:val="24"/>
          <w:szCs w:val="24"/>
          <w:lang w:val="ru-RU"/>
        </w:rPr>
        <w:t>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14:paraId="3F7A9DBA" w14:textId="77777777" w:rsidR="00BD4537" w:rsidRPr="00BB4323" w:rsidRDefault="00BD4537" w:rsidP="005615C0">
      <w:pPr>
        <w:spacing w:after="0"/>
        <w:rPr>
          <w:rFonts w:ascii="Times New Roman" w:hAnsi="Times New Roman"/>
          <w:b/>
          <w:lang w:val="ru-RU"/>
        </w:rPr>
      </w:pPr>
    </w:p>
    <w:p w14:paraId="5E01C8ED" w14:textId="77777777" w:rsidR="00982B41" w:rsidRPr="00BB4323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BB4323">
        <w:rPr>
          <w:rFonts w:ascii="Times New Roman" w:eastAsia="Times New Roman" w:hAnsi="Times New Roman"/>
          <w:sz w:val="24"/>
          <w:lang w:val="ru-RU"/>
        </w:rPr>
        <w:lastRenderedPageBreak/>
        <w:t>Цене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BB4323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BB4323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05861C92" w14:textId="77777777" w:rsidR="00982B41" w:rsidRPr="00BB4323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BB4323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BB4323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B4323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B4323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B4323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>-</w:t>
      </w:r>
      <w:r w:rsidRPr="00BB4323">
        <w:rPr>
          <w:rFonts w:ascii="Times New Roman" w:eastAsia="Times New Roman" w:hAnsi="Times New Roman"/>
          <w:sz w:val="24"/>
          <w:lang w:val="ru-RU"/>
        </w:rPr>
        <w:t>а</w:t>
      </w:r>
      <w:r w:rsidR="00FB77B3" w:rsidRPr="00BB4323">
        <w:rPr>
          <w:rFonts w:ascii="Times New Roman" w:eastAsia="Times New Roman" w:hAnsi="Times New Roman"/>
          <w:sz w:val="24"/>
          <w:lang w:val="ru-RU"/>
        </w:rPr>
        <w:t>.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0502B2CF" w14:textId="77777777" w:rsidR="00982B41" w:rsidRPr="00BB4323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BB4323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BB4323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B4323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B4323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B4323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>-</w:t>
      </w:r>
      <w:r w:rsidRPr="00BB4323">
        <w:rPr>
          <w:rFonts w:ascii="Times New Roman" w:eastAsia="Times New Roman" w:hAnsi="Times New Roman"/>
          <w:sz w:val="24"/>
          <w:lang w:val="ru-RU"/>
        </w:rPr>
        <w:t>ом</w:t>
      </w:r>
      <w:r w:rsidR="00FB77B3" w:rsidRPr="00BB4323">
        <w:rPr>
          <w:rFonts w:ascii="Times New Roman" w:eastAsia="Times New Roman" w:hAnsi="Times New Roman"/>
          <w:sz w:val="24"/>
          <w:lang w:val="ru-RU"/>
        </w:rPr>
        <w:t>.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5392514A" w14:textId="77777777" w:rsidR="00982B41" w:rsidRPr="00BB4323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BB4323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BB4323">
        <w:rPr>
          <w:rFonts w:ascii="Times New Roman" w:eastAsia="Times New Roman" w:hAnsi="Times New Roman"/>
          <w:sz w:val="24"/>
          <w:lang w:val="ru-RU"/>
        </w:rPr>
        <w:t>фран</w:t>
      </w:r>
      <w:r w:rsidR="005037E9">
        <w:rPr>
          <w:rFonts w:ascii="Times New Roman" w:eastAsia="Times New Roman" w:hAnsi="Times New Roman"/>
          <w:sz w:val="24"/>
        </w:rPr>
        <w:t>k</w:t>
      </w:r>
      <w:r w:rsidRPr="00BB4323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купца</w:t>
      </w:r>
    </w:p>
    <w:p w14:paraId="2F457686" w14:textId="77777777"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14:paraId="16E0C913" w14:textId="77777777" w:rsidR="00982B41" w:rsidRPr="00BB4323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BB4323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BB4323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BB4323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488EA1F0" w14:textId="77777777" w:rsidR="00982B41" w:rsidRPr="00BB4323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BB4323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BB4323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BB4323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BB4323">
        <w:rPr>
          <w:rFonts w:ascii="Times New Roman" w:eastAsia="Times New Roman" w:hAnsi="Times New Roman"/>
          <w:sz w:val="24"/>
          <w:lang w:val="ru-RU"/>
        </w:rPr>
        <w:t>6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BB4323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>)</w:t>
      </w:r>
    </w:p>
    <w:p w14:paraId="22E74B55" w14:textId="77777777" w:rsidR="00982B41" w:rsidRPr="00BB4323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BB4323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BB4323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BB4323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BB4323">
        <w:rPr>
          <w:rFonts w:ascii="Times New Roman" w:eastAsia="Times New Roman" w:hAnsi="Times New Roman"/>
          <w:sz w:val="24"/>
          <w:lang w:val="ru-RU"/>
        </w:rPr>
        <w:t>.</w:t>
      </w:r>
    </w:p>
    <w:p w14:paraId="1E41B8DF" w14:textId="77777777" w:rsidR="00982B41" w:rsidRPr="00BB4323" w:rsidRDefault="00982B41" w:rsidP="005615C0">
      <w:pPr>
        <w:spacing w:after="0" w:line="360" w:lineRule="auto"/>
        <w:ind w:left="360" w:right="230"/>
        <w:jc w:val="both"/>
        <w:rPr>
          <w:rFonts w:ascii="Times New Roman" w:eastAsia="Times New Roman" w:hAnsi="Times New Roman"/>
          <w:sz w:val="24"/>
          <w:szCs w:val="20"/>
          <w:lang w:val="ru-RU"/>
        </w:rPr>
      </w:pPr>
      <w:r w:rsidRPr="00BB4323">
        <w:rPr>
          <w:rFonts w:ascii="Times New Roman" w:eastAsia="Times New Roman" w:hAnsi="Times New Roman"/>
          <w:sz w:val="20"/>
          <w:szCs w:val="20"/>
          <w:lang w:val="ru-RU"/>
        </w:rPr>
        <w:t xml:space="preserve">  </w:t>
      </w:r>
    </w:p>
    <w:p w14:paraId="5A5E174E" w14:textId="77777777" w:rsidR="00982B41" w:rsidRPr="00BB4323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982B41" w14:paraId="0E826C7D" w14:textId="77777777" w:rsidTr="0013216F">
        <w:trPr>
          <w:jc w:val="center"/>
        </w:trPr>
        <w:tc>
          <w:tcPr>
            <w:tcW w:w="5794" w:type="dxa"/>
          </w:tcPr>
          <w:p w14:paraId="66B0F26F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2D518A21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2C2CECDB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5287515E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2C496BC0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17B76E1C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7307D4FA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3C88C004" w14:textId="77777777" w:rsidR="00982B41" w:rsidRPr="00982B41" w:rsidRDefault="00982B41" w:rsidP="000B6B2E">
      <w:pPr>
        <w:spacing w:before="40" w:after="40" w:line="240" w:lineRule="auto"/>
        <w:ind w:right="230"/>
        <w:jc w:val="center"/>
        <w:rPr>
          <w:rFonts w:ascii="Times New Roman" w:eastAsia="Times New Roman" w:hAnsi="Times New Roman"/>
          <w:sz w:val="24"/>
          <w:szCs w:val="24"/>
        </w:rPr>
      </w:pPr>
    </w:p>
    <w:p w14:paraId="653B33AA" w14:textId="77777777" w:rsidR="00982B41" w:rsidRDefault="00982B41" w:rsidP="000B6B2E">
      <w:pPr>
        <w:ind w:right="230"/>
      </w:pPr>
    </w:p>
    <w:p w14:paraId="2B39F546" w14:textId="77777777" w:rsidR="000A6F50" w:rsidRPr="00982B41" w:rsidRDefault="000A6F50" w:rsidP="005615C0">
      <w:pPr>
        <w:ind w:right="230"/>
      </w:pPr>
    </w:p>
    <w:sectPr w:rsidR="000A6F50" w:rsidRPr="00982B41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A71D82" w14:textId="77777777" w:rsidR="00D1324A" w:rsidRDefault="00D1324A" w:rsidP="005306F7">
      <w:pPr>
        <w:spacing w:after="0" w:line="240" w:lineRule="auto"/>
      </w:pPr>
      <w:r>
        <w:separator/>
      </w:r>
    </w:p>
  </w:endnote>
  <w:endnote w:type="continuationSeparator" w:id="0">
    <w:p w14:paraId="297A9C5A" w14:textId="77777777" w:rsidR="00D1324A" w:rsidRDefault="00D1324A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F21DE" w14:textId="77777777" w:rsidR="008C0FFF" w:rsidRDefault="004573CE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0A41C7">
      <w:rPr>
        <w:noProof/>
      </w:rPr>
      <w:t>2</w:t>
    </w:r>
    <w:r>
      <w:rPr>
        <w:noProof/>
      </w:rPr>
      <w:fldChar w:fldCharType="end"/>
    </w:r>
  </w:p>
  <w:p w14:paraId="552330B1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2EC2FB" w14:textId="77777777" w:rsidR="00D1324A" w:rsidRDefault="00D1324A" w:rsidP="005306F7">
      <w:pPr>
        <w:spacing w:after="0" w:line="240" w:lineRule="auto"/>
      </w:pPr>
      <w:r>
        <w:separator/>
      </w:r>
    </w:p>
  </w:footnote>
  <w:footnote w:type="continuationSeparator" w:id="0">
    <w:p w14:paraId="3195727D" w14:textId="77777777" w:rsidR="00D1324A" w:rsidRDefault="00D1324A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11A15"/>
    <w:rsid w:val="00023006"/>
    <w:rsid w:val="00044F28"/>
    <w:rsid w:val="000822C5"/>
    <w:rsid w:val="00092492"/>
    <w:rsid w:val="00094B48"/>
    <w:rsid w:val="000A41C7"/>
    <w:rsid w:val="000A5857"/>
    <w:rsid w:val="000A6F50"/>
    <w:rsid w:val="000B6B2E"/>
    <w:rsid w:val="00114C67"/>
    <w:rsid w:val="0013216F"/>
    <w:rsid w:val="00174EFB"/>
    <w:rsid w:val="00200A50"/>
    <w:rsid w:val="00224350"/>
    <w:rsid w:val="00235A4F"/>
    <w:rsid w:val="002B029F"/>
    <w:rsid w:val="003059FE"/>
    <w:rsid w:val="00366461"/>
    <w:rsid w:val="00371E20"/>
    <w:rsid w:val="003C06A9"/>
    <w:rsid w:val="00454300"/>
    <w:rsid w:val="004573CE"/>
    <w:rsid w:val="0046050C"/>
    <w:rsid w:val="00486EE3"/>
    <w:rsid w:val="004B4398"/>
    <w:rsid w:val="004B6CF3"/>
    <w:rsid w:val="004E0961"/>
    <w:rsid w:val="004F1B45"/>
    <w:rsid w:val="004F5EEC"/>
    <w:rsid w:val="005037E9"/>
    <w:rsid w:val="005118C7"/>
    <w:rsid w:val="005306F7"/>
    <w:rsid w:val="00552C8C"/>
    <w:rsid w:val="005615C0"/>
    <w:rsid w:val="005871E9"/>
    <w:rsid w:val="00597559"/>
    <w:rsid w:val="005A5B7A"/>
    <w:rsid w:val="005E52F4"/>
    <w:rsid w:val="00645EF6"/>
    <w:rsid w:val="0066469F"/>
    <w:rsid w:val="00672542"/>
    <w:rsid w:val="00675CAE"/>
    <w:rsid w:val="00682FF8"/>
    <w:rsid w:val="006A7A57"/>
    <w:rsid w:val="0077556B"/>
    <w:rsid w:val="00793389"/>
    <w:rsid w:val="007B0A07"/>
    <w:rsid w:val="007D2D45"/>
    <w:rsid w:val="00820959"/>
    <w:rsid w:val="00834C18"/>
    <w:rsid w:val="00853EFE"/>
    <w:rsid w:val="00856251"/>
    <w:rsid w:val="008A0B19"/>
    <w:rsid w:val="008C0FFF"/>
    <w:rsid w:val="009040BA"/>
    <w:rsid w:val="00920A77"/>
    <w:rsid w:val="00946F7C"/>
    <w:rsid w:val="00955062"/>
    <w:rsid w:val="00982B41"/>
    <w:rsid w:val="009D276C"/>
    <w:rsid w:val="009F2923"/>
    <w:rsid w:val="00A05A37"/>
    <w:rsid w:val="00A24993"/>
    <w:rsid w:val="00A564EE"/>
    <w:rsid w:val="00A85468"/>
    <w:rsid w:val="00A8552A"/>
    <w:rsid w:val="00A91ABE"/>
    <w:rsid w:val="00A93E46"/>
    <w:rsid w:val="00AF0D1B"/>
    <w:rsid w:val="00B1711E"/>
    <w:rsid w:val="00BB4323"/>
    <w:rsid w:val="00BC0E70"/>
    <w:rsid w:val="00BD4537"/>
    <w:rsid w:val="00BF3EFB"/>
    <w:rsid w:val="00C033EC"/>
    <w:rsid w:val="00C1740E"/>
    <w:rsid w:val="00C33134"/>
    <w:rsid w:val="00C3688A"/>
    <w:rsid w:val="00C46518"/>
    <w:rsid w:val="00C46E8D"/>
    <w:rsid w:val="00C6591B"/>
    <w:rsid w:val="00C665D9"/>
    <w:rsid w:val="00C70DDA"/>
    <w:rsid w:val="00C74A9C"/>
    <w:rsid w:val="00C84678"/>
    <w:rsid w:val="00CD45E6"/>
    <w:rsid w:val="00D0147E"/>
    <w:rsid w:val="00D1324A"/>
    <w:rsid w:val="00D56485"/>
    <w:rsid w:val="00D96A6C"/>
    <w:rsid w:val="00DD1900"/>
    <w:rsid w:val="00DE3943"/>
    <w:rsid w:val="00E007D1"/>
    <w:rsid w:val="00E11828"/>
    <w:rsid w:val="00E16ADC"/>
    <w:rsid w:val="00E22247"/>
    <w:rsid w:val="00E55126"/>
    <w:rsid w:val="00E6444F"/>
    <w:rsid w:val="00E81E75"/>
    <w:rsid w:val="00E864A2"/>
    <w:rsid w:val="00ED062D"/>
    <w:rsid w:val="00EE1F9F"/>
    <w:rsid w:val="00F3295D"/>
    <w:rsid w:val="00FB77B3"/>
    <w:rsid w:val="00FE265B"/>
    <w:rsid w:val="00FE3662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B203F"/>
  <w15:docId w15:val="{4E065AFA-973F-4FB0-B592-F989998C4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645</Words>
  <Characters>3682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17</cp:revision>
  <dcterms:created xsi:type="dcterms:W3CDTF">2021-07-16T19:34:00Z</dcterms:created>
  <dcterms:modified xsi:type="dcterms:W3CDTF">2024-01-22T08:42:00Z</dcterms:modified>
</cp:coreProperties>
</file>